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8C" w:rsidRPr="00DA331C" w:rsidRDefault="007A368C" w:rsidP="007A368C">
      <w:pPr>
        <w:contextualSpacing/>
        <w:jc w:val="center"/>
      </w:pPr>
      <w:bookmarkStart w:id="0" w:name="_GoBack"/>
      <w:bookmarkEnd w:id="0"/>
      <w:r w:rsidRPr="00DA331C">
        <w:t>АННОТАЦИЯ</w:t>
      </w:r>
    </w:p>
    <w:p w:rsidR="007A368C" w:rsidRPr="00DA331C" w:rsidRDefault="007A368C" w:rsidP="007A368C">
      <w:pPr>
        <w:contextualSpacing/>
        <w:jc w:val="center"/>
      </w:pPr>
      <w:r w:rsidRPr="00DA331C">
        <w:t>Дисциплины</w:t>
      </w:r>
    </w:p>
    <w:p w:rsidR="007A368C" w:rsidRPr="00DA331C" w:rsidRDefault="007A368C" w:rsidP="007A368C">
      <w:pPr>
        <w:contextualSpacing/>
        <w:jc w:val="center"/>
      </w:pPr>
      <w:r w:rsidRPr="00DA331C">
        <w:t>Б</w:t>
      </w:r>
      <w:proofErr w:type="gramStart"/>
      <w:r w:rsidRPr="00DA331C">
        <w:t>1.</w:t>
      </w:r>
      <w:r w:rsidR="00BD3EC5">
        <w:t>О</w:t>
      </w:r>
      <w:r w:rsidRPr="00DA331C">
        <w:t>.</w:t>
      </w:r>
      <w:proofErr w:type="gramEnd"/>
      <w:r w:rsidR="00BD3EC5">
        <w:t>7</w:t>
      </w:r>
      <w:r w:rsidRPr="00DA331C">
        <w:t xml:space="preserve"> «СОЦИАЛЬНОЕ </w:t>
      </w:r>
      <w:r w:rsidR="0087728C" w:rsidRPr="00DA331C">
        <w:t>ВЗАИМОДЕЙСТВИЕ»</w:t>
      </w:r>
    </w:p>
    <w:p w:rsidR="007A368C" w:rsidRPr="00DA331C" w:rsidRDefault="007A368C" w:rsidP="007A368C">
      <w:pPr>
        <w:contextualSpacing/>
      </w:pPr>
    </w:p>
    <w:p w:rsidR="004C0524" w:rsidRDefault="004C0524" w:rsidP="004C0524">
      <w:pPr>
        <w:contextualSpacing/>
        <w:jc w:val="both"/>
      </w:pPr>
      <w:r>
        <w:t>Направление подготовки – 08.03.0</w:t>
      </w:r>
      <w:r w:rsidR="00BD3EC5">
        <w:t>5</w:t>
      </w:r>
      <w:r>
        <w:t xml:space="preserve"> «</w:t>
      </w:r>
      <w:r w:rsidR="00BD3EC5">
        <w:t>Бизнес-информатика</w:t>
      </w:r>
      <w:r>
        <w:t xml:space="preserve">» </w:t>
      </w:r>
    </w:p>
    <w:p w:rsidR="004C0524" w:rsidRDefault="004C0524" w:rsidP="004C0524">
      <w:pPr>
        <w:contextualSpacing/>
        <w:jc w:val="both"/>
      </w:pPr>
      <w:r>
        <w:t>Квалификация (степень) выпускника – бакалавр</w:t>
      </w:r>
    </w:p>
    <w:p w:rsidR="007A368C" w:rsidRPr="00DA331C" w:rsidRDefault="004C0524" w:rsidP="004C0524">
      <w:pPr>
        <w:contextualSpacing/>
        <w:jc w:val="both"/>
      </w:pPr>
      <w:r>
        <w:t>Профил</w:t>
      </w:r>
      <w:r w:rsidR="00BD3EC5">
        <w:t>ь</w:t>
      </w:r>
      <w:r>
        <w:t xml:space="preserve"> – «</w:t>
      </w:r>
      <w:r w:rsidR="00BD3EC5">
        <w:t>Архитектура предприятия</w:t>
      </w:r>
      <w:r>
        <w:t>».</w:t>
      </w:r>
    </w:p>
    <w:p w:rsidR="007A368C" w:rsidRPr="00DA331C" w:rsidRDefault="007A368C" w:rsidP="007A368C">
      <w:pPr>
        <w:contextualSpacing/>
        <w:jc w:val="both"/>
        <w:rPr>
          <w:b/>
        </w:rPr>
      </w:pPr>
      <w:r w:rsidRPr="00DA331C">
        <w:rPr>
          <w:b/>
        </w:rPr>
        <w:t>1. Место дисциплины в структуре основной профессиональной образовательной программы</w:t>
      </w:r>
    </w:p>
    <w:p w:rsidR="007A368C" w:rsidRPr="0025781F" w:rsidRDefault="007A368C" w:rsidP="0025781F">
      <w:pPr>
        <w:ind w:firstLine="851"/>
        <w:jc w:val="both"/>
      </w:pPr>
      <w:r w:rsidRPr="00DA331C">
        <w:t>Дисциплина относится к обязательной части, формируемой участниками образовательных отношений</w:t>
      </w:r>
      <w:r w:rsidR="0025781F">
        <w:t xml:space="preserve"> блока 1 «Дисциплины (модули)».</w:t>
      </w:r>
    </w:p>
    <w:p w:rsidR="007A368C" w:rsidRPr="00DA331C" w:rsidRDefault="007A368C" w:rsidP="007A368C">
      <w:pPr>
        <w:contextualSpacing/>
        <w:jc w:val="both"/>
        <w:rPr>
          <w:b/>
        </w:rPr>
      </w:pPr>
      <w:r w:rsidRPr="00DA331C">
        <w:rPr>
          <w:b/>
        </w:rPr>
        <w:t>2. Цель и задачи дисциплины</w:t>
      </w:r>
    </w:p>
    <w:p w:rsidR="007A368C" w:rsidRPr="00DA331C" w:rsidRDefault="007A368C" w:rsidP="007A368C">
      <w:pPr>
        <w:ind w:firstLine="851"/>
        <w:jc w:val="both"/>
        <w:rPr>
          <w:i/>
        </w:rPr>
      </w:pPr>
      <w:r w:rsidRPr="00DA331C">
        <w:t>Целью изучения дисциплины является овладение обучающимися знаниями и навыками формирования эффективного социального взаимодействия в профессиональной деятельности.</w:t>
      </w:r>
    </w:p>
    <w:p w:rsidR="009E39C5" w:rsidRPr="00F7139B" w:rsidRDefault="009E39C5" w:rsidP="009E39C5">
      <w:pPr>
        <w:ind w:firstLine="851"/>
      </w:pPr>
      <w:r w:rsidRPr="00F7139B">
        <w:t>Для достижения цели дисциплины решаются следующие задачи:</w:t>
      </w:r>
    </w:p>
    <w:p w:rsidR="009E39C5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F7139B">
        <w:rPr>
          <w:rFonts w:ascii="Times New Roman" w:hAnsi="Times New Roman"/>
          <w:sz w:val="24"/>
          <w:szCs w:val="24"/>
        </w:rPr>
        <w:t>формирование знаний о социально-психологических и межкультурных особенностях социального взаимодействия в профессиональной деятельности;</w:t>
      </w:r>
    </w:p>
    <w:p w:rsidR="009E39C5" w:rsidRPr="00D20A46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7A3BA9">
        <w:rPr>
          <w:rFonts w:ascii="Times New Roman" w:hAnsi="Times New Roman"/>
          <w:sz w:val="24"/>
          <w:szCs w:val="24"/>
        </w:rPr>
        <w:t xml:space="preserve">формирование основ личности и развития профессиональных качеств с целью побуждения к саморазвитию, самообразованию и самовоспитанию; </w:t>
      </w:r>
    </w:p>
    <w:p w:rsidR="009E39C5" w:rsidRPr="00D20A46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с </w:t>
      </w:r>
      <w:r w:rsidRPr="007A3BA9">
        <w:rPr>
          <w:rFonts w:ascii="Times New Roman" w:hAnsi="Times New Roman"/>
          <w:sz w:val="24"/>
          <w:szCs w:val="24"/>
        </w:rPr>
        <w:t>теоретическими основами конфликта, закономерностями его возникновения и многообразием протекания;</w:t>
      </w:r>
    </w:p>
    <w:p w:rsidR="009E39C5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F7139B">
        <w:rPr>
          <w:rFonts w:ascii="Times New Roman" w:hAnsi="Times New Roman"/>
          <w:sz w:val="24"/>
          <w:szCs w:val="24"/>
        </w:rPr>
        <w:t>выработка коммуникативных и организационно-управленческих навыков формирования группового и командного социального взаимодействия с целью решения профессиональных задач;</w:t>
      </w:r>
    </w:p>
    <w:p w:rsidR="009E39C5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планирования и управления собственным временем</w:t>
      </w:r>
      <w:r w:rsidR="00B25A63">
        <w:rPr>
          <w:rFonts w:ascii="Times New Roman" w:hAnsi="Times New Roman"/>
          <w:sz w:val="24"/>
          <w:szCs w:val="24"/>
        </w:rPr>
        <w:t>;</w:t>
      </w:r>
    </w:p>
    <w:p w:rsidR="009E39C5" w:rsidRPr="007A3BA9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7A3BA9">
        <w:rPr>
          <w:rFonts w:ascii="Times New Roman" w:hAnsi="Times New Roman"/>
          <w:sz w:val="24"/>
          <w:szCs w:val="24"/>
        </w:rPr>
        <w:t>формирование умений принимать управленческие решения с учетом многообразия факторов социального взаимодействия;</w:t>
      </w:r>
    </w:p>
    <w:p w:rsidR="009E39C5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 w:rsidRPr="007A3BA9">
        <w:rPr>
          <w:rFonts w:ascii="Times New Roman" w:hAnsi="Times New Roman"/>
          <w:sz w:val="24"/>
          <w:szCs w:val="24"/>
        </w:rPr>
        <w:t>овладение технологиями</w:t>
      </w:r>
      <w:r>
        <w:rPr>
          <w:rFonts w:ascii="Times New Roman" w:hAnsi="Times New Roman"/>
          <w:sz w:val="24"/>
          <w:szCs w:val="24"/>
        </w:rPr>
        <w:t xml:space="preserve"> диагностики,</w:t>
      </w:r>
      <w:r w:rsidRPr="007A3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и разрешения</w:t>
      </w:r>
      <w:r w:rsidRPr="007A3BA9">
        <w:rPr>
          <w:rFonts w:ascii="Times New Roman" w:hAnsi="Times New Roman"/>
          <w:sz w:val="24"/>
          <w:szCs w:val="24"/>
        </w:rPr>
        <w:t xml:space="preserve"> конфликтов</w:t>
      </w:r>
      <w:r>
        <w:rPr>
          <w:rFonts w:ascii="Times New Roman" w:hAnsi="Times New Roman"/>
          <w:sz w:val="24"/>
          <w:szCs w:val="24"/>
        </w:rPr>
        <w:t>;</w:t>
      </w:r>
    </w:p>
    <w:p w:rsidR="009E39C5" w:rsidRPr="007A3BA9" w:rsidRDefault="009E39C5" w:rsidP="009E39C5">
      <w:pPr>
        <w:pStyle w:val="a4"/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этическими нормами поведения и правилами делового взаимодействия в коллективе. </w:t>
      </w:r>
    </w:p>
    <w:p w:rsidR="007A368C" w:rsidRPr="00DA331C" w:rsidRDefault="007A368C" w:rsidP="007A368C">
      <w:pPr>
        <w:contextualSpacing/>
        <w:jc w:val="both"/>
        <w:rPr>
          <w:b/>
        </w:rPr>
      </w:pPr>
      <w:r w:rsidRPr="00DA331C">
        <w:rPr>
          <w:b/>
        </w:rPr>
        <w:t>3. Перечень планируемых результатов обучения по дисциплине</w:t>
      </w:r>
    </w:p>
    <w:p w:rsidR="007A368C" w:rsidRDefault="007A368C" w:rsidP="0025781F">
      <w:pPr>
        <w:ind w:firstLine="851"/>
        <w:jc w:val="both"/>
      </w:pPr>
      <w:r w:rsidRPr="00DA331C"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:rsidR="00584B82" w:rsidRDefault="00584B82" w:rsidP="007A368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584B82" w:rsidTr="00563BA9">
        <w:tc>
          <w:tcPr>
            <w:tcW w:w="3823" w:type="dxa"/>
          </w:tcPr>
          <w:p w:rsidR="00584B82" w:rsidRPr="00DA331C" w:rsidRDefault="00584B82" w:rsidP="00563BA9">
            <w:pPr>
              <w:jc w:val="center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>Компетенция</w:t>
            </w:r>
          </w:p>
        </w:tc>
        <w:tc>
          <w:tcPr>
            <w:tcW w:w="5521" w:type="dxa"/>
          </w:tcPr>
          <w:p w:rsidR="00584B82" w:rsidRPr="00DA331C" w:rsidRDefault="00584B82" w:rsidP="00563BA9">
            <w:pPr>
              <w:jc w:val="center"/>
              <w:rPr>
                <w:sz w:val="20"/>
                <w:szCs w:val="20"/>
                <w:highlight w:val="yellow"/>
              </w:rPr>
            </w:pPr>
            <w:r w:rsidRPr="00DA331C">
              <w:rPr>
                <w:sz w:val="20"/>
                <w:szCs w:val="20"/>
              </w:rPr>
              <w:t>Индикатор компетенции</w:t>
            </w:r>
          </w:p>
        </w:tc>
      </w:tr>
      <w:tr w:rsidR="00584B82" w:rsidRPr="009D4E62" w:rsidTr="00563BA9">
        <w:tc>
          <w:tcPr>
            <w:tcW w:w="3823" w:type="dxa"/>
          </w:tcPr>
          <w:p w:rsidR="00584B82" w:rsidRPr="00DA331C" w:rsidRDefault="00584B82" w:rsidP="00563BA9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DA331C">
              <w:rPr>
                <w:b/>
                <w:bCs/>
                <w:sz w:val="20"/>
                <w:szCs w:val="20"/>
              </w:rPr>
              <w:t>УК-3.</w:t>
            </w:r>
            <w:r w:rsidRPr="00DA331C">
              <w:rPr>
                <w:sz w:val="20"/>
                <w:szCs w:val="20"/>
              </w:rPr>
              <w:t xml:space="preserve"> Способен осуществлять социальное взаимодействие и реализовывать свою роль в команде</w:t>
            </w:r>
          </w:p>
        </w:tc>
        <w:tc>
          <w:tcPr>
            <w:tcW w:w="5521" w:type="dxa"/>
          </w:tcPr>
          <w:p w:rsidR="00584B82" w:rsidRPr="00DA331C" w:rsidRDefault="00584B82" w:rsidP="00563BA9">
            <w:pPr>
              <w:contextualSpacing/>
              <w:jc w:val="both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DA331C">
              <w:rPr>
                <w:sz w:val="20"/>
                <w:szCs w:val="20"/>
              </w:rPr>
              <w:t>кофликтологии</w:t>
            </w:r>
            <w:proofErr w:type="spellEnd"/>
            <w:r w:rsidRPr="00DA331C">
              <w:rPr>
                <w:sz w:val="20"/>
                <w:szCs w:val="20"/>
              </w:rPr>
              <w:t>, технологии межличностной и групповой коммуникации в деловом взаимодействии</w:t>
            </w:r>
          </w:p>
          <w:p w:rsidR="00584B82" w:rsidRPr="00DA331C" w:rsidRDefault="00584B82" w:rsidP="00563BA9">
            <w:pPr>
              <w:contextualSpacing/>
              <w:jc w:val="both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584B82" w:rsidRPr="00DA331C" w:rsidRDefault="00584B82" w:rsidP="00563BA9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DA331C">
              <w:rPr>
                <w:sz w:val="20"/>
                <w:szCs w:val="20"/>
              </w:rPr>
              <w:t>УК-3.3.</w:t>
            </w:r>
            <w:r w:rsidR="0039596F">
              <w:rPr>
                <w:sz w:val="20"/>
                <w:szCs w:val="20"/>
              </w:rPr>
              <w:t>1.</w:t>
            </w:r>
            <w:r w:rsidRPr="00DA331C">
              <w:rPr>
                <w:sz w:val="20"/>
                <w:szCs w:val="20"/>
              </w:rPr>
              <w:t xml:space="preserve"> Владение простейшими методами и приемами социального взаимодействия и работы в команде</w:t>
            </w:r>
          </w:p>
        </w:tc>
      </w:tr>
      <w:tr w:rsidR="00584B82" w:rsidRPr="009D4E62" w:rsidTr="00563BA9">
        <w:tc>
          <w:tcPr>
            <w:tcW w:w="3823" w:type="dxa"/>
          </w:tcPr>
          <w:p w:rsidR="00584B82" w:rsidRPr="00DA331C" w:rsidRDefault="00584B82" w:rsidP="00563BA9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25781F">
              <w:rPr>
                <w:b/>
                <w:sz w:val="20"/>
                <w:szCs w:val="20"/>
              </w:rPr>
              <w:t>УК-5.</w:t>
            </w:r>
            <w:r w:rsidRPr="00DA331C">
              <w:rPr>
                <w:sz w:val="20"/>
                <w:szCs w:val="20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521" w:type="dxa"/>
          </w:tcPr>
          <w:p w:rsidR="00584B82" w:rsidRPr="00DA331C" w:rsidRDefault="00584B82" w:rsidP="00563BA9">
            <w:pPr>
              <w:contextualSpacing/>
              <w:jc w:val="both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>УК-5.1.</w:t>
            </w:r>
            <w:r>
              <w:rPr>
                <w:sz w:val="20"/>
                <w:szCs w:val="20"/>
              </w:rPr>
              <w:t>1</w:t>
            </w:r>
            <w:r w:rsidR="00B25A63">
              <w:rPr>
                <w:sz w:val="20"/>
                <w:szCs w:val="20"/>
              </w:rPr>
              <w:t>.</w:t>
            </w:r>
            <w:r w:rsidRPr="00DA331C">
              <w:rPr>
                <w:sz w:val="20"/>
                <w:szCs w:val="20"/>
              </w:rPr>
              <w:t xml:space="preserve"> Знание закономерностей и особенностей социально-исторического развития различных культур в этическом и философском контексте</w:t>
            </w:r>
          </w:p>
          <w:p w:rsidR="00584B82" w:rsidRPr="00DA331C" w:rsidRDefault="00584B82" w:rsidP="00563BA9">
            <w:pPr>
              <w:contextualSpacing/>
              <w:jc w:val="both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>УК-5.2.</w:t>
            </w:r>
            <w:r>
              <w:rPr>
                <w:sz w:val="20"/>
                <w:szCs w:val="20"/>
              </w:rPr>
              <w:t>1</w:t>
            </w:r>
            <w:r w:rsidR="00B25A63">
              <w:rPr>
                <w:sz w:val="20"/>
                <w:szCs w:val="20"/>
              </w:rPr>
              <w:t>.</w:t>
            </w:r>
            <w:r w:rsidRPr="00DA331C">
              <w:rPr>
                <w:sz w:val="20"/>
                <w:szCs w:val="20"/>
              </w:rPr>
              <w:t xml:space="preserve"> Умение понимать и воспринимать разнообразие общества в социально-историческом, этическом и философском контекстах</w:t>
            </w:r>
          </w:p>
          <w:p w:rsidR="00584B82" w:rsidRPr="00DA331C" w:rsidRDefault="00584B82" w:rsidP="00563BA9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DA331C">
              <w:rPr>
                <w:sz w:val="20"/>
                <w:szCs w:val="20"/>
              </w:rPr>
              <w:t>УК-5.3.</w:t>
            </w:r>
            <w:r>
              <w:rPr>
                <w:sz w:val="20"/>
                <w:szCs w:val="20"/>
              </w:rPr>
              <w:t>1</w:t>
            </w:r>
            <w:r w:rsidR="00B25A63">
              <w:rPr>
                <w:sz w:val="20"/>
                <w:szCs w:val="20"/>
              </w:rPr>
              <w:t>.</w:t>
            </w:r>
            <w:r w:rsidRPr="00DA331C">
              <w:rPr>
                <w:sz w:val="20"/>
                <w:szCs w:val="20"/>
              </w:rPr>
              <w:t xml:space="preserve"> Владение простейшими методами адекватного восприятия межкультурного разнообразия общества в </w:t>
            </w:r>
            <w:r w:rsidRPr="00DA331C">
              <w:rPr>
                <w:sz w:val="20"/>
                <w:szCs w:val="20"/>
              </w:rPr>
              <w:lastRenderedPageBreak/>
              <w:t>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584B82" w:rsidRPr="009D4E62" w:rsidTr="00563BA9">
        <w:tc>
          <w:tcPr>
            <w:tcW w:w="3823" w:type="dxa"/>
          </w:tcPr>
          <w:p w:rsidR="00584B82" w:rsidRPr="00DA331C" w:rsidRDefault="00584B82" w:rsidP="00563BA9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DA331C">
              <w:rPr>
                <w:sz w:val="20"/>
                <w:szCs w:val="20"/>
              </w:rPr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521" w:type="dxa"/>
          </w:tcPr>
          <w:p w:rsidR="00584B82" w:rsidRPr="00DA331C" w:rsidRDefault="00584B82" w:rsidP="00563BA9">
            <w:pPr>
              <w:contextualSpacing/>
              <w:jc w:val="both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584B82" w:rsidRPr="00DA331C" w:rsidRDefault="00584B82" w:rsidP="00563BA9">
            <w:pPr>
              <w:contextualSpacing/>
              <w:jc w:val="both"/>
              <w:rPr>
                <w:sz w:val="20"/>
                <w:szCs w:val="20"/>
              </w:rPr>
            </w:pPr>
            <w:r w:rsidRPr="00DA331C">
              <w:rPr>
                <w:sz w:val="20"/>
                <w:szCs w:val="20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  <w:p w:rsidR="00584B82" w:rsidRPr="00DA331C" w:rsidRDefault="00584B82" w:rsidP="00563BA9">
            <w:pPr>
              <w:contextualSpacing/>
              <w:jc w:val="both"/>
              <w:rPr>
                <w:sz w:val="20"/>
                <w:szCs w:val="20"/>
                <w:highlight w:val="yellow"/>
              </w:rPr>
            </w:pPr>
            <w:r w:rsidRPr="00DA331C">
              <w:rPr>
                <w:sz w:val="20"/>
                <w:szCs w:val="20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</w:tbl>
    <w:p w:rsidR="007A368C" w:rsidRDefault="007A368C" w:rsidP="007A368C">
      <w:pPr>
        <w:jc w:val="both"/>
        <w:rPr>
          <w:i/>
          <w:highlight w:val="yellow"/>
        </w:rPr>
      </w:pPr>
    </w:p>
    <w:p w:rsidR="007A368C" w:rsidRPr="00DA331C" w:rsidRDefault="007A368C" w:rsidP="007A368C">
      <w:pPr>
        <w:contextualSpacing/>
        <w:jc w:val="both"/>
        <w:rPr>
          <w:b/>
        </w:rPr>
      </w:pPr>
      <w:r w:rsidRPr="00DA331C">
        <w:rPr>
          <w:b/>
        </w:rPr>
        <w:t>4. Содержание и структура дисциплины</w:t>
      </w:r>
    </w:p>
    <w:p w:rsidR="007A368C" w:rsidRPr="00DA331C" w:rsidRDefault="007A368C" w:rsidP="007A368C">
      <w:pPr>
        <w:contextualSpacing/>
        <w:jc w:val="both"/>
        <w:rPr>
          <w:iCs/>
        </w:rPr>
      </w:pPr>
      <w:r w:rsidRPr="00DA331C">
        <w:rPr>
          <w:iCs/>
        </w:rPr>
        <w:t>Раздел 1. Социальное взаимодействие как объект изучения научных дисциплин. Методы исследования социального взаимодействия.</w:t>
      </w:r>
    </w:p>
    <w:p w:rsidR="007A368C" w:rsidRPr="00DA331C" w:rsidRDefault="007A368C" w:rsidP="007A368C">
      <w:pPr>
        <w:contextualSpacing/>
        <w:jc w:val="both"/>
        <w:rPr>
          <w:iCs/>
        </w:rPr>
      </w:pPr>
      <w:r w:rsidRPr="00DA331C">
        <w:rPr>
          <w:iCs/>
        </w:rPr>
        <w:t>Раздел 2. Социальное взаимодействие, его структура, уровни, виды и сферы реализации. Человек (личность) как источник и участник социального взаимодействия.</w:t>
      </w:r>
    </w:p>
    <w:p w:rsidR="007A368C" w:rsidRPr="00DA331C" w:rsidRDefault="007A368C" w:rsidP="007A368C">
      <w:pPr>
        <w:contextualSpacing/>
        <w:jc w:val="both"/>
        <w:rPr>
          <w:iCs/>
        </w:rPr>
      </w:pPr>
      <w:r w:rsidRPr="00DA331C">
        <w:rPr>
          <w:iCs/>
        </w:rPr>
        <w:t xml:space="preserve">Раздел 3. Межкультурные аспекты социального взаимодействия </w:t>
      </w:r>
    </w:p>
    <w:p w:rsidR="007A368C" w:rsidRPr="00DA331C" w:rsidRDefault="007A368C" w:rsidP="007A368C">
      <w:pPr>
        <w:contextualSpacing/>
        <w:jc w:val="both"/>
        <w:rPr>
          <w:iCs/>
        </w:rPr>
      </w:pPr>
      <w:r w:rsidRPr="00DA331C">
        <w:rPr>
          <w:iCs/>
        </w:rPr>
        <w:t xml:space="preserve">Раздел 4. Социальное взаимодействие в группе. Конфликт как форма социального взаимодействия. Управление как социальное взаимодействие. </w:t>
      </w:r>
    </w:p>
    <w:p w:rsidR="007A368C" w:rsidRPr="00DA331C" w:rsidRDefault="007A368C" w:rsidP="007A368C">
      <w:pPr>
        <w:contextualSpacing/>
        <w:jc w:val="both"/>
        <w:rPr>
          <w:b/>
        </w:rPr>
      </w:pPr>
      <w:r w:rsidRPr="00DA331C">
        <w:rPr>
          <w:b/>
        </w:rPr>
        <w:t>5. Объем дисциплины и виды учебной работы</w:t>
      </w:r>
    </w:p>
    <w:p w:rsidR="004C0524" w:rsidRDefault="004C0524" w:rsidP="004C0524">
      <w:r>
        <w:t>Объем дисциплины – 3 зачетных единиц (108 час</w:t>
      </w:r>
      <w:r w:rsidR="00CB0310">
        <w:t>ов</w:t>
      </w:r>
      <w:r>
        <w:t>), в том числе:</w:t>
      </w:r>
    </w:p>
    <w:p w:rsidR="004C0524" w:rsidRDefault="004C0524" w:rsidP="004C0524">
      <w:r>
        <w:t>лекции – 32 часов;</w:t>
      </w:r>
    </w:p>
    <w:p w:rsidR="004C0524" w:rsidRDefault="004C0524" w:rsidP="004C0524">
      <w:r>
        <w:t>практические занятия – 16 часов;</w:t>
      </w:r>
    </w:p>
    <w:p w:rsidR="004C0524" w:rsidRDefault="004C0524" w:rsidP="004C0524">
      <w:r>
        <w:t>самостоятельная работа – 56 час;</w:t>
      </w:r>
    </w:p>
    <w:p w:rsidR="004C0524" w:rsidRDefault="004C0524" w:rsidP="004C0524">
      <w:r>
        <w:t>контроль – 4 часов;</w:t>
      </w:r>
    </w:p>
    <w:p w:rsidR="004C0524" w:rsidRDefault="004C0524" w:rsidP="004C0524">
      <w:r>
        <w:t>Форма контроля знаний – зачет.</w:t>
      </w:r>
    </w:p>
    <w:sectPr w:rsidR="004C0524" w:rsidSect="004D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F79C0"/>
    <w:multiLevelType w:val="hybridMultilevel"/>
    <w:tmpl w:val="2A02E4B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8C"/>
    <w:rsid w:val="0014257D"/>
    <w:rsid w:val="0025781F"/>
    <w:rsid w:val="0039596F"/>
    <w:rsid w:val="003A0349"/>
    <w:rsid w:val="00460DB0"/>
    <w:rsid w:val="004C0524"/>
    <w:rsid w:val="004D0F3D"/>
    <w:rsid w:val="005619DF"/>
    <w:rsid w:val="00583A84"/>
    <w:rsid w:val="00584B82"/>
    <w:rsid w:val="00657492"/>
    <w:rsid w:val="00726B3B"/>
    <w:rsid w:val="00757FD8"/>
    <w:rsid w:val="007A368C"/>
    <w:rsid w:val="0087728C"/>
    <w:rsid w:val="008A4079"/>
    <w:rsid w:val="00934A7F"/>
    <w:rsid w:val="009E39C5"/>
    <w:rsid w:val="00A10119"/>
    <w:rsid w:val="00A66136"/>
    <w:rsid w:val="00B25A63"/>
    <w:rsid w:val="00B8718A"/>
    <w:rsid w:val="00BA2C50"/>
    <w:rsid w:val="00BC7EE5"/>
    <w:rsid w:val="00BD3EC5"/>
    <w:rsid w:val="00CA1E1D"/>
    <w:rsid w:val="00CB0310"/>
    <w:rsid w:val="00FC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61EC8-2466-4F97-AD38-072B5002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68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 Alba</dc:creator>
  <cp:lastModifiedBy>USer</cp:lastModifiedBy>
  <cp:revision>2</cp:revision>
  <dcterms:created xsi:type="dcterms:W3CDTF">2021-11-13T16:43:00Z</dcterms:created>
  <dcterms:modified xsi:type="dcterms:W3CDTF">2021-11-13T16:43:00Z</dcterms:modified>
</cp:coreProperties>
</file>